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845" w:rsidRDefault="00113BFC" w:rsidP="00113BF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B26845">
        <w:rPr>
          <w:rFonts w:ascii="Times New Roman" w:hAnsi="Times New Roman" w:cs="Times New Roman"/>
          <w:sz w:val="28"/>
          <w:szCs w:val="28"/>
        </w:rPr>
        <w:t>УТВЕРЖДАЮ</w:t>
      </w:r>
    </w:p>
    <w:p w:rsidR="00113BFC" w:rsidRDefault="00B26845" w:rsidP="00113BFC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МБОУ С</w:t>
      </w:r>
      <w:r w:rsidR="00113BFC">
        <w:rPr>
          <w:rFonts w:ascii="Times New Roman" w:hAnsi="Times New Roman" w:cs="Times New Roman"/>
          <w:sz w:val="28"/>
          <w:szCs w:val="28"/>
        </w:rPr>
        <w:t>ОШ</w:t>
      </w:r>
      <w:r w:rsidR="00113BFC" w:rsidRPr="00113B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3BFC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113BFC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113BFC">
        <w:rPr>
          <w:rFonts w:ascii="Times New Roman" w:hAnsi="Times New Roman" w:cs="Times New Roman"/>
          <w:sz w:val="28"/>
          <w:szCs w:val="28"/>
        </w:rPr>
        <w:t>услово</w:t>
      </w:r>
      <w:proofErr w:type="spellEnd"/>
    </w:p>
    <w:p w:rsidR="00113BFC" w:rsidRDefault="00113BFC" w:rsidP="00113BF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_____________</w:t>
      </w:r>
      <w:proofErr w:type="spellStart"/>
      <w:r>
        <w:rPr>
          <w:rFonts w:ascii="Times New Roman" w:hAnsi="Times New Roman" w:cs="Times New Roman"/>
          <w:sz w:val="28"/>
          <w:szCs w:val="28"/>
        </w:rPr>
        <w:t>Н.Б.Егоров</w:t>
      </w:r>
      <w:proofErr w:type="spellEnd"/>
    </w:p>
    <w:p w:rsidR="00113BFC" w:rsidRDefault="00113BFC">
      <w:pPr>
        <w:rPr>
          <w:rFonts w:ascii="Times New Roman" w:hAnsi="Times New Roman" w:cs="Times New Roman"/>
          <w:sz w:val="28"/>
          <w:szCs w:val="28"/>
        </w:rPr>
      </w:pPr>
    </w:p>
    <w:p w:rsidR="006F5441" w:rsidRDefault="00B26845" w:rsidP="00113BF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Расписание проведения консультаций по подготовке к ЕГЭ в МБОУ СОШ </w:t>
      </w:r>
      <w:proofErr w:type="spellStart"/>
      <w:r w:rsidR="00113BFC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113BFC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113BFC">
        <w:rPr>
          <w:rFonts w:ascii="Times New Roman" w:hAnsi="Times New Roman" w:cs="Times New Roman"/>
          <w:sz w:val="28"/>
          <w:szCs w:val="28"/>
        </w:rPr>
        <w:t>услово</w:t>
      </w:r>
      <w:proofErr w:type="spellEnd"/>
      <w:r w:rsidR="00B40344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pPr w:leftFromText="180" w:rightFromText="180" w:vertAnchor="page" w:horzAnchor="margin" w:tblpY="3721"/>
        <w:tblW w:w="0" w:type="auto"/>
        <w:tblLook w:val="04A0" w:firstRow="1" w:lastRow="0" w:firstColumn="1" w:lastColumn="0" w:noHBand="0" w:noVBand="1"/>
      </w:tblPr>
      <w:tblGrid>
        <w:gridCol w:w="1018"/>
        <w:gridCol w:w="846"/>
        <w:gridCol w:w="2547"/>
        <w:gridCol w:w="5160"/>
      </w:tblGrid>
      <w:tr w:rsidR="00B40344" w:rsidRPr="0015232F" w:rsidTr="00B40344">
        <w:tc>
          <w:tcPr>
            <w:tcW w:w="1864" w:type="dxa"/>
            <w:gridSpan w:val="2"/>
          </w:tcPr>
          <w:p w:rsidR="00B40344" w:rsidRPr="00113BFC" w:rsidRDefault="00B40344" w:rsidP="00B403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BFC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547" w:type="dxa"/>
          </w:tcPr>
          <w:p w:rsidR="00B40344" w:rsidRPr="00113BFC" w:rsidRDefault="00B40344" w:rsidP="00B403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BF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5160" w:type="dxa"/>
          </w:tcPr>
          <w:p w:rsidR="00B40344" w:rsidRPr="00113BFC" w:rsidRDefault="00B40344" w:rsidP="00B403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BFC"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Преподаватель</w:t>
            </w:r>
          </w:p>
        </w:tc>
      </w:tr>
      <w:tr w:rsidR="00B40344" w:rsidRPr="0015232F" w:rsidTr="00B40344">
        <w:tc>
          <w:tcPr>
            <w:tcW w:w="1018" w:type="dxa"/>
          </w:tcPr>
          <w:p w:rsidR="00B40344" w:rsidRPr="0015232F" w:rsidRDefault="00B40344" w:rsidP="00B40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232F">
              <w:rPr>
                <w:rFonts w:ascii="Times New Roman" w:hAnsi="Times New Roman" w:cs="Times New Roman"/>
                <w:sz w:val="28"/>
                <w:szCs w:val="28"/>
              </w:rPr>
              <w:t>2.06</w:t>
            </w:r>
          </w:p>
        </w:tc>
        <w:tc>
          <w:tcPr>
            <w:tcW w:w="846" w:type="dxa"/>
          </w:tcPr>
          <w:p w:rsidR="00B40344" w:rsidRPr="0015232F" w:rsidRDefault="00B40344" w:rsidP="00B40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547" w:type="dxa"/>
          </w:tcPr>
          <w:p w:rsidR="00B40344" w:rsidRPr="0015232F" w:rsidRDefault="00B40344" w:rsidP="00B40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232F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5160" w:type="dxa"/>
          </w:tcPr>
          <w:p w:rsidR="00B40344" w:rsidRPr="0015232F" w:rsidRDefault="00B40344" w:rsidP="00B40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232F">
              <w:rPr>
                <w:rFonts w:ascii="Times New Roman" w:hAnsi="Times New Roman" w:cs="Times New Roman"/>
                <w:sz w:val="28"/>
                <w:szCs w:val="28"/>
              </w:rPr>
              <w:t>Сайниева Ларисия Яковлевна</w:t>
            </w:r>
          </w:p>
        </w:tc>
      </w:tr>
      <w:tr w:rsidR="00B40344" w:rsidRPr="0015232F" w:rsidTr="00B40344">
        <w:tc>
          <w:tcPr>
            <w:tcW w:w="1018" w:type="dxa"/>
          </w:tcPr>
          <w:p w:rsidR="00B40344" w:rsidRPr="0015232F" w:rsidRDefault="00B40344" w:rsidP="00B40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232F">
              <w:rPr>
                <w:rFonts w:ascii="Times New Roman" w:hAnsi="Times New Roman" w:cs="Times New Roman"/>
                <w:sz w:val="28"/>
                <w:szCs w:val="28"/>
              </w:rPr>
              <w:t>3.06</w:t>
            </w:r>
          </w:p>
        </w:tc>
        <w:tc>
          <w:tcPr>
            <w:tcW w:w="846" w:type="dxa"/>
          </w:tcPr>
          <w:p w:rsidR="00B40344" w:rsidRPr="0015232F" w:rsidRDefault="00B40344" w:rsidP="00B40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547" w:type="dxa"/>
          </w:tcPr>
          <w:p w:rsidR="00B40344" w:rsidRPr="0015232F" w:rsidRDefault="00B40344" w:rsidP="00B40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232F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160" w:type="dxa"/>
          </w:tcPr>
          <w:p w:rsidR="00B40344" w:rsidRPr="0015232F" w:rsidRDefault="00B40344" w:rsidP="00B40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232F">
              <w:rPr>
                <w:rFonts w:ascii="Times New Roman" w:hAnsi="Times New Roman" w:cs="Times New Roman"/>
                <w:sz w:val="28"/>
                <w:szCs w:val="28"/>
              </w:rPr>
              <w:t>Алексеева Оксана Сергеевна</w:t>
            </w:r>
          </w:p>
        </w:tc>
      </w:tr>
      <w:tr w:rsidR="00B40344" w:rsidRPr="0015232F" w:rsidTr="00B40344">
        <w:tc>
          <w:tcPr>
            <w:tcW w:w="1018" w:type="dxa"/>
          </w:tcPr>
          <w:p w:rsidR="00B40344" w:rsidRPr="0015232F" w:rsidRDefault="00B40344" w:rsidP="00B40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232F">
              <w:rPr>
                <w:rFonts w:ascii="Times New Roman" w:hAnsi="Times New Roman" w:cs="Times New Roman"/>
                <w:sz w:val="28"/>
                <w:szCs w:val="28"/>
              </w:rPr>
              <w:t>4.06</w:t>
            </w:r>
          </w:p>
        </w:tc>
        <w:tc>
          <w:tcPr>
            <w:tcW w:w="846" w:type="dxa"/>
          </w:tcPr>
          <w:p w:rsidR="00B40344" w:rsidRPr="0015232F" w:rsidRDefault="00B40344" w:rsidP="00B40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547" w:type="dxa"/>
          </w:tcPr>
          <w:p w:rsidR="00B40344" w:rsidRPr="0015232F" w:rsidRDefault="00B40344" w:rsidP="00B40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232F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5160" w:type="dxa"/>
          </w:tcPr>
          <w:p w:rsidR="00B40344" w:rsidRPr="0015232F" w:rsidRDefault="00B40344" w:rsidP="00B40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232F">
              <w:rPr>
                <w:rFonts w:ascii="Times New Roman" w:hAnsi="Times New Roman" w:cs="Times New Roman"/>
                <w:sz w:val="28"/>
                <w:szCs w:val="28"/>
              </w:rPr>
              <w:t>Сайниева Ларисия Яковлевна</w:t>
            </w:r>
          </w:p>
        </w:tc>
      </w:tr>
      <w:tr w:rsidR="00B40344" w:rsidRPr="0015232F" w:rsidTr="00B40344">
        <w:tc>
          <w:tcPr>
            <w:tcW w:w="1018" w:type="dxa"/>
          </w:tcPr>
          <w:p w:rsidR="00B40344" w:rsidRPr="0015232F" w:rsidRDefault="00B40344" w:rsidP="00B40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232F">
              <w:rPr>
                <w:rFonts w:ascii="Times New Roman" w:hAnsi="Times New Roman" w:cs="Times New Roman"/>
                <w:sz w:val="28"/>
                <w:szCs w:val="28"/>
              </w:rPr>
              <w:t>5.06</w:t>
            </w:r>
          </w:p>
        </w:tc>
        <w:tc>
          <w:tcPr>
            <w:tcW w:w="846" w:type="dxa"/>
          </w:tcPr>
          <w:p w:rsidR="00B40344" w:rsidRPr="0015232F" w:rsidRDefault="00B40344" w:rsidP="00B40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547" w:type="dxa"/>
          </w:tcPr>
          <w:p w:rsidR="00B40344" w:rsidRPr="0015232F" w:rsidRDefault="00B40344" w:rsidP="00B40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232F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5160" w:type="dxa"/>
          </w:tcPr>
          <w:p w:rsidR="00B40344" w:rsidRPr="0015232F" w:rsidRDefault="00B40344" w:rsidP="00B40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232F">
              <w:rPr>
                <w:rFonts w:ascii="Times New Roman" w:hAnsi="Times New Roman" w:cs="Times New Roman"/>
                <w:sz w:val="28"/>
                <w:szCs w:val="28"/>
              </w:rPr>
              <w:t>Илтубаев</w:t>
            </w:r>
            <w:proofErr w:type="spellEnd"/>
            <w:r w:rsidRPr="0015232F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 </w:t>
            </w:r>
            <w:proofErr w:type="spellStart"/>
            <w:r w:rsidRPr="0015232F">
              <w:rPr>
                <w:rFonts w:ascii="Times New Roman" w:hAnsi="Times New Roman" w:cs="Times New Roman"/>
                <w:sz w:val="28"/>
                <w:szCs w:val="28"/>
              </w:rPr>
              <w:t>Илаевич</w:t>
            </w:r>
            <w:proofErr w:type="spellEnd"/>
          </w:p>
        </w:tc>
      </w:tr>
      <w:tr w:rsidR="00B40344" w:rsidRPr="0015232F" w:rsidTr="00B40344">
        <w:tc>
          <w:tcPr>
            <w:tcW w:w="1018" w:type="dxa"/>
          </w:tcPr>
          <w:p w:rsidR="00B40344" w:rsidRPr="0015232F" w:rsidRDefault="00B40344" w:rsidP="00B40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232F">
              <w:rPr>
                <w:rFonts w:ascii="Times New Roman" w:hAnsi="Times New Roman" w:cs="Times New Roman"/>
                <w:sz w:val="28"/>
                <w:szCs w:val="28"/>
              </w:rPr>
              <w:t>9.06</w:t>
            </w:r>
          </w:p>
        </w:tc>
        <w:tc>
          <w:tcPr>
            <w:tcW w:w="846" w:type="dxa"/>
          </w:tcPr>
          <w:p w:rsidR="00B40344" w:rsidRPr="0015232F" w:rsidRDefault="00B40344" w:rsidP="00B40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547" w:type="dxa"/>
          </w:tcPr>
          <w:p w:rsidR="00B40344" w:rsidRPr="0015232F" w:rsidRDefault="00B40344" w:rsidP="00B40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232F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5160" w:type="dxa"/>
          </w:tcPr>
          <w:p w:rsidR="00B40344" w:rsidRPr="0015232F" w:rsidRDefault="00B40344" w:rsidP="00B40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232F">
              <w:rPr>
                <w:rFonts w:ascii="Times New Roman" w:hAnsi="Times New Roman" w:cs="Times New Roman"/>
                <w:sz w:val="28"/>
                <w:szCs w:val="28"/>
              </w:rPr>
              <w:t>Сайниева Ларисия Яковлевна</w:t>
            </w:r>
          </w:p>
        </w:tc>
      </w:tr>
      <w:tr w:rsidR="00B40344" w:rsidRPr="0015232F" w:rsidTr="00B40344">
        <w:tc>
          <w:tcPr>
            <w:tcW w:w="1018" w:type="dxa"/>
          </w:tcPr>
          <w:p w:rsidR="00B40344" w:rsidRPr="0015232F" w:rsidRDefault="00B40344" w:rsidP="00B40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232F">
              <w:rPr>
                <w:rFonts w:ascii="Times New Roman" w:hAnsi="Times New Roman" w:cs="Times New Roman"/>
                <w:sz w:val="28"/>
                <w:szCs w:val="28"/>
              </w:rPr>
              <w:t>10.06</w:t>
            </w:r>
          </w:p>
        </w:tc>
        <w:tc>
          <w:tcPr>
            <w:tcW w:w="846" w:type="dxa"/>
          </w:tcPr>
          <w:p w:rsidR="00B40344" w:rsidRPr="0015232F" w:rsidRDefault="00B40344" w:rsidP="00B40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547" w:type="dxa"/>
          </w:tcPr>
          <w:p w:rsidR="00B40344" w:rsidRPr="0015232F" w:rsidRDefault="00B40344" w:rsidP="00B40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232F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160" w:type="dxa"/>
          </w:tcPr>
          <w:p w:rsidR="00B40344" w:rsidRPr="0015232F" w:rsidRDefault="00B40344" w:rsidP="00B40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232F">
              <w:rPr>
                <w:rFonts w:ascii="Times New Roman" w:hAnsi="Times New Roman" w:cs="Times New Roman"/>
                <w:sz w:val="28"/>
                <w:szCs w:val="28"/>
              </w:rPr>
              <w:t>Алексеева Оксана Сергеевна</w:t>
            </w:r>
          </w:p>
        </w:tc>
      </w:tr>
      <w:tr w:rsidR="00B40344" w:rsidRPr="0015232F" w:rsidTr="00B40344">
        <w:tc>
          <w:tcPr>
            <w:tcW w:w="1018" w:type="dxa"/>
          </w:tcPr>
          <w:p w:rsidR="00B40344" w:rsidRPr="0015232F" w:rsidRDefault="00B40344" w:rsidP="00B40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232F">
              <w:rPr>
                <w:rFonts w:ascii="Times New Roman" w:hAnsi="Times New Roman" w:cs="Times New Roman"/>
                <w:sz w:val="28"/>
                <w:szCs w:val="28"/>
              </w:rPr>
              <w:t>11.06</w:t>
            </w:r>
          </w:p>
        </w:tc>
        <w:tc>
          <w:tcPr>
            <w:tcW w:w="846" w:type="dxa"/>
          </w:tcPr>
          <w:p w:rsidR="00B40344" w:rsidRPr="0015232F" w:rsidRDefault="00B40344" w:rsidP="00B40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547" w:type="dxa"/>
          </w:tcPr>
          <w:p w:rsidR="00B40344" w:rsidRPr="0015232F" w:rsidRDefault="00B40344" w:rsidP="00B40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232F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5160" w:type="dxa"/>
          </w:tcPr>
          <w:p w:rsidR="00B40344" w:rsidRPr="0015232F" w:rsidRDefault="00B40344" w:rsidP="00B40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232F">
              <w:rPr>
                <w:rFonts w:ascii="Times New Roman" w:hAnsi="Times New Roman" w:cs="Times New Roman"/>
                <w:sz w:val="28"/>
                <w:szCs w:val="28"/>
              </w:rPr>
              <w:t>Сайниева Ларисия Яковлевна</w:t>
            </w:r>
          </w:p>
        </w:tc>
      </w:tr>
      <w:tr w:rsidR="00B40344" w:rsidRPr="0015232F" w:rsidTr="00B40344">
        <w:tc>
          <w:tcPr>
            <w:tcW w:w="1018" w:type="dxa"/>
          </w:tcPr>
          <w:p w:rsidR="00B40344" w:rsidRPr="0015232F" w:rsidRDefault="00B40344" w:rsidP="00B40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232F">
              <w:rPr>
                <w:rFonts w:ascii="Times New Roman" w:hAnsi="Times New Roman" w:cs="Times New Roman"/>
                <w:sz w:val="28"/>
                <w:szCs w:val="28"/>
              </w:rPr>
              <w:t>12.06</w:t>
            </w:r>
          </w:p>
        </w:tc>
        <w:tc>
          <w:tcPr>
            <w:tcW w:w="846" w:type="dxa"/>
          </w:tcPr>
          <w:p w:rsidR="00B40344" w:rsidRPr="0015232F" w:rsidRDefault="00B40344" w:rsidP="00B40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547" w:type="dxa"/>
          </w:tcPr>
          <w:p w:rsidR="00B40344" w:rsidRPr="0015232F" w:rsidRDefault="00B40344" w:rsidP="00B40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232F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5160" w:type="dxa"/>
          </w:tcPr>
          <w:p w:rsidR="00B40344" w:rsidRPr="0015232F" w:rsidRDefault="00B40344" w:rsidP="00B40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232F">
              <w:rPr>
                <w:rFonts w:ascii="Times New Roman" w:hAnsi="Times New Roman" w:cs="Times New Roman"/>
                <w:sz w:val="28"/>
                <w:szCs w:val="28"/>
              </w:rPr>
              <w:t>Илтубаев</w:t>
            </w:r>
            <w:proofErr w:type="spellEnd"/>
            <w:r w:rsidRPr="0015232F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 </w:t>
            </w:r>
            <w:proofErr w:type="spellStart"/>
            <w:r w:rsidRPr="0015232F">
              <w:rPr>
                <w:rFonts w:ascii="Times New Roman" w:hAnsi="Times New Roman" w:cs="Times New Roman"/>
                <w:sz w:val="28"/>
                <w:szCs w:val="28"/>
              </w:rPr>
              <w:t>Илаевич</w:t>
            </w:r>
            <w:proofErr w:type="spellEnd"/>
          </w:p>
        </w:tc>
      </w:tr>
      <w:tr w:rsidR="00B40344" w:rsidRPr="0015232F" w:rsidTr="00B40344">
        <w:tc>
          <w:tcPr>
            <w:tcW w:w="1018" w:type="dxa"/>
          </w:tcPr>
          <w:p w:rsidR="00B40344" w:rsidRPr="0015232F" w:rsidRDefault="00B40344" w:rsidP="00B40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232F">
              <w:rPr>
                <w:rFonts w:ascii="Times New Roman" w:hAnsi="Times New Roman" w:cs="Times New Roman"/>
                <w:sz w:val="28"/>
                <w:szCs w:val="28"/>
              </w:rPr>
              <w:t>16.06</w:t>
            </w:r>
          </w:p>
        </w:tc>
        <w:tc>
          <w:tcPr>
            <w:tcW w:w="846" w:type="dxa"/>
          </w:tcPr>
          <w:p w:rsidR="00B40344" w:rsidRPr="0015232F" w:rsidRDefault="00B40344" w:rsidP="00B40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547" w:type="dxa"/>
          </w:tcPr>
          <w:p w:rsidR="00B40344" w:rsidRPr="0015232F" w:rsidRDefault="00B40344" w:rsidP="00B40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232F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5160" w:type="dxa"/>
          </w:tcPr>
          <w:p w:rsidR="00B40344" w:rsidRPr="0015232F" w:rsidRDefault="00B40344" w:rsidP="00B40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232F">
              <w:rPr>
                <w:rFonts w:ascii="Times New Roman" w:hAnsi="Times New Roman" w:cs="Times New Roman"/>
                <w:sz w:val="28"/>
                <w:szCs w:val="28"/>
              </w:rPr>
              <w:t>Сайниева Ларисия Яковлевна</w:t>
            </w:r>
          </w:p>
        </w:tc>
      </w:tr>
      <w:tr w:rsidR="00B40344" w:rsidRPr="0015232F" w:rsidTr="00B40344">
        <w:tc>
          <w:tcPr>
            <w:tcW w:w="1018" w:type="dxa"/>
          </w:tcPr>
          <w:p w:rsidR="00B40344" w:rsidRPr="0015232F" w:rsidRDefault="00B40344" w:rsidP="00B40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232F">
              <w:rPr>
                <w:rFonts w:ascii="Times New Roman" w:hAnsi="Times New Roman" w:cs="Times New Roman"/>
                <w:sz w:val="28"/>
                <w:szCs w:val="28"/>
              </w:rPr>
              <w:t>17.06</w:t>
            </w:r>
          </w:p>
        </w:tc>
        <w:tc>
          <w:tcPr>
            <w:tcW w:w="846" w:type="dxa"/>
          </w:tcPr>
          <w:p w:rsidR="00B40344" w:rsidRPr="0015232F" w:rsidRDefault="00B40344" w:rsidP="00B40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547" w:type="dxa"/>
          </w:tcPr>
          <w:p w:rsidR="00B40344" w:rsidRPr="0015232F" w:rsidRDefault="00B40344" w:rsidP="00B40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232F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160" w:type="dxa"/>
          </w:tcPr>
          <w:p w:rsidR="00B40344" w:rsidRPr="0015232F" w:rsidRDefault="00B40344" w:rsidP="00B40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232F">
              <w:rPr>
                <w:rFonts w:ascii="Times New Roman" w:hAnsi="Times New Roman" w:cs="Times New Roman"/>
                <w:sz w:val="28"/>
                <w:szCs w:val="28"/>
              </w:rPr>
              <w:t>Алексеева Оксана Сергеевна</w:t>
            </w:r>
          </w:p>
        </w:tc>
      </w:tr>
      <w:tr w:rsidR="00B40344" w:rsidRPr="0015232F" w:rsidTr="00B40344">
        <w:tc>
          <w:tcPr>
            <w:tcW w:w="1018" w:type="dxa"/>
          </w:tcPr>
          <w:p w:rsidR="00B40344" w:rsidRPr="0015232F" w:rsidRDefault="00B40344" w:rsidP="00B40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232F">
              <w:rPr>
                <w:rFonts w:ascii="Times New Roman" w:hAnsi="Times New Roman" w:cs="Times New Roman"/>
                <w:sz w:val="28"/>
                <w:szCs w:val="28"/>
              </w:rPr>
              <w:t>18.06</w:t>
            </w:r>
          </w:p>
        </w:tc>
        <w:tc>
          <w:tcPr>
            <w:tcW w:w="846" w:type="dxa"/>
          </w:tcPr>
          <w:p w:rsidR="00B40344" w:rsidRPr="0015232F" w:rsidRDefault="00B40344" w:rsidP="00B40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547" w:type="dxa"/>
          </w:tcPr>
          <w:p w:rsidR="00B40344" w:rsidRPr="0015232F" w:rsidRDefault="00B40344" w:rsidP="00B40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232F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5160" w:type="dxa"/>
          </w:tcPr>
          <w:p w:rsidR="00B40344" w:rsidRPr="0015232F" w:rsidRDefault="00B40344" w:rsidP="00B40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232F">
              <w:rPr>
                <w:rFonts w:ascii="Times New Roman" w:hAnsi="Times New Roman" w:cs="Times New Roman"/>
                <w:sz w:val="28"/>
                <w:szCs w:val="28"/>
              </w:rPr>
              <w:t>Сайниева Ларисия Яковлевна</w:t>
            </w:r>
          </w:p>
        </w:tc>
      </w:tr>
      <w:tr w:rsidR="00B40344" w:rsidRPr="0015232F" w:rsidTr="00B40344">
        <w:tc>
          <w:tcPr>
            <w:tcW w:w="1018" w:type="dxa"/>
          </w:tcPr>
          <w:p w:rsidR="00B40344" w:rsidRPr="0015232F" w:rsidRDefault="00B40344" w:rsidP="00B40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232F">
              <w:rPr>
                <w:rFonts w:ascii="Times New Roman" w:hAnsi="Times New Roman" w:cs="Times New Roman"/>
                <w:sz w:val="28"/>
                <w:szCs w:val="28"/>
              </w:rPr>
              <w:t>19.06</w:t>
            </w:r>
          </w:p>
        </w:tc>
        <w:tc>
          <w:tcPr>
            <w:tcW w:w="846" w:type="dxa"/>
          </w:tcPr>
          <w:p w:rsidR="00B40344" w:rsidRPr="0015232F" w:rsidRDefault="00B40344" w:rsidP="00B40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547" w:type="dxa"/>
          </w:tcPr>
          <w:p w:rsidR="00B40344" w:rsidRPr="0015232F" w:rsidRDefault="00B40344" w:rsidP="00B40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232F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5160" w:type="dxa"/>
          </w:tcPr>
          <w:p w:rsidR="00B40344" w:rsidRPr="0015232F" w:rsidRDefault="00B40344" w:rsidP="00B40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232F">
              <w:rPr>
                <w:rFonts w:ascii="Times New Roman" w:hAnsi="Times New Roman" w:cs="Times New Roman"/>
                <w:sz w:val="28"/>
                <w:szCs w:val="28"/>
              </w:rPr>
              <w:t>Илтубаев</w:t>
            </w:r>
            <w:proofErr w:type="spellEnd"/>
            <w:r w:rsidRPr="0015232F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 </w:t>
            </w:r>
            <w:proofErr w:type="spellStart"/>
            <w:r w:rsidRPr="0015232F">
              <w:rPr>
                <w:rFonts w:ascii="Times New Roman" w:hAnsi="Times New Roman" w:cs="Times New Roman"/>
                <w:sz w:val="28"/>
                <w:szCs w:val="28"/>
              </w:rPr>
              <w:t>Илаевич</w:t>
            </w:r>
            <w:proofErr w:type="spellEnd"/>
          </w:p>
        </w:tc>
      </w:tr>
      <w:tr w:rsidR="00B40344" w:rsidRPr="0015232F" w:rsidTr="00B40344">
        <w:tc>
          <w:tcPr>
            <w:tcW w:w="1018" w:type="dxa"/>
          </w:tcPr>
          <w:p w:rsidR="00B40344" w:rsidRPr="0015232F" w:rsidRDefault="00B40344" w:rsidP="00B40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232F">
              <w:rPr>
                <w:rFonts w:ascii="Times New Roman" w:hAnsi="Times New Roman" w:cs="Times New Roman"/>
                <w:sz w:val="28"/>
                <w:szCs w:val="28"/>
              </w:rPr>
              <w:t>23.06</w:t>
            </w:r>
          </w:p>
        </w:tc>
        <w:tc>
          <w:tcPr>
            <w:tcW w:w="846" w:type="dxa"/>
          </w:tcPr>
          <w:p w:rsidR="00B40344" w:rsidRPr="0015232F" w:rsidRDefault="00B40344" w:rsidP="00B40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547" w:type="dxa"/>
          </w:tcPr>
          <w:p w:rsidR="00B40344" w:rsidRPr="0015232F" w:rsidRDefault="00B40344" w:rsidP="00B40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232F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5160" w:type="dxa"/>
          </w:tcPr>
          <w:p w:rsidR="00B40344" w:rsidRPr="0015232F" w:rsidRDefault="00B40344" w:rsidP="00B40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232F">
              <w:rPr>
                <w:rFonts w:ascii="Times New Roman" w:hAnsi="Times New Roman" w:cs="Times New Roman"/>
                <w:sz w:val="28"/>
                <w:szCs w:val="28"/>
              </w:rPr>
              <w:t>Сайниева Ларисия Яковлевна</w:t>
            </w:r>
          </w:p>
        </w:tc>
      </w:tr>
      <w:tr w:rsidR="00B40344" w:rsidRPr="0015232F" w:rsidTr="00B40344">
        <w:tc>
          <w:tcPr>
            <w:tcW w:w="1018" w:type="dxa"/>
          </w:tcPr>
          <w:p w:rsidR="00B40344" w:rsidRPr="0015232F" w:rsidRDefault="00B40344" w:rsidP="00B40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232F">
              <w:rPr>
                <w:rFonts w:ascii="Times New Roman" w:hAnsi="Times New Roman" w:cs="Times New Roman"/>
                <w:sz w:val="28"/>
                <w:szCs w:val="28"/>
              </w:rPr>
              <w:t>24.06</w:t>
            </w:r>
          </w:p>
        </w:tc>
        <w:tc>
          <w:tcPr>
            <w:tcW w:w="846" w:type="dxa"/>
          </w:tcPr>
          <w:p w:rsidR="00B40344" w:rsidRPr="0015232F" w:rsidRDefault="00B40344" w:rsidP="00B40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547" w:type="dxa"/>
          </w:tcPr>
          <w:p w:rsidR="00B40344" w:rsidRPr="0015232F" w:rsidRDefault="00B40344" w:rsidP="00B40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232F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160" w:type="dxa"/>
          </w:tcPr>
          <w:p w:rsidR="00B40344" w:rsidRPr="0015232F" w:rsidRDefault="00B40344" w:rsidP="00B40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232F">
              <w:rPr>
                <w:rFonts w:ascii="Times New Roman" w:hAnsi="Times New Roman" w:cs="Times New Roman"/>
                <w:sz w:val="28"/>
                <w:szCs w:val="28"/>
              </w:rPr>
              <w:t>Алексеева Оксана Сергеевна</w:t>
            </w:r>
          </w:p>
        </w:tc>
      </w:tr>
      <w:tr w:rsidR="00B40344" w:rsidRPr="0015232F" w:rsidTr="00B40344">
        <w:tc>
          <w:tcPr>
            <w:tcW w:w="1018" w:type="dxa"/>
          </w:tcPr>
          <w:p w:rsidR="00B40344" w:rsidRPr="0015232F" w:rsidRDefault="00B40344" w:rsidP="00B40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232F">
              <w:rPr>
                <w:rFonts w:ascii="Times New Roman" w:hAnsi="Times New Roman" w:cs="Times New Roman"/>
                <w:sz w:val="28"/>
                <w:szCs w:val="28"/>
              </w:rPr>
              <w:t>25.06</w:t>
            </w:r>
          </w:p>
        </w:tc>
        <w:tc>
          <w:tcPr>
            <w:tcW w:w="846" w:type="dxa"/>
          </w:tcPr>
          <w:p w:rsidR="00B40344" w:rsidRPr="0015232F" w:rsidRDefault="00B40344" w:rsidP="00B40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547" w:type="dxa"/>
          </w:tcPr>
          <w:p w:rsidR="00B40344" w:rsidRPr="0015232F" w:rsidRDefault="00B40344" w:rsidP="00B40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232F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5160" w:type="dxa"/>
          </w:tcPr>
          <w:p w:rsidR="00B40344" w:rsidRPr="0015232F" w:rsidRDefault="00B40344" w:rsidP="00B40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232F">
              <w:rPr>
                <w:rFonts w:ascii="Times New Roman" w:hAnsi="Times New Roman" w:cs="Times New Roman"/>
                <w:sz w:val="28"/>
                <w:szCs w:val="28"/>
              </w:rPr>
              <w:t>Сайниева Ларисия Яковлевна</w:t>
            </w:r>
          </w:p>
        </w:tc>
      </w:tr>
      <w:tr w:rsidR="00B40344" w:rsidRPr="0015232F" w:rsidTr="00B40344">
        <w:tc>
          <w:tcPr>
            <w:tcW w:w="1018" w:type="dxa"/>
          </w:tcPr>
          <w:p w:rsidR="00B40344" w:rsidRPr="0015232F" w:rsidRDefault="00B40344" w:rsidP="00B40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15232F"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</w:p>
        </w:tc>
        <w:tc>
          <w:tcPr>
            <w:tcW w:w="846" w:type="dxa"/>
          </w:tcPr>
          <w:p w:rsidR="00B40344" w:rsidRPr="0015232F" w:rsidRDefault="00B40344" w:rsidP="00B40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547" w:type="dxa"/>
          </w:tcPr>
          <w:p w:rsidR="00B40344" w:rsidRPr="0015232F" w:rsidRDefault="00B40344" w:rsidP="00B40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232F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5160" w:type="dxa"/>
          </w:tcPr>
          <w:p w:rsidR="00B40344" w:rsidRPr="0015232F" w:rsidRDefault="00B40344" w:rsidP="00B40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232F">
              <w:rPr>
                <w:rFonts w:ascii="Times New Roman" w:hAnsi="Times New Roman" w:cs="Times New Roman"/>
                <w:sz w:val="28"/>
                <w:szCs w:val="28"/>
              </w:rPr>
              <w:t>Илтубаев</w:t>
            </w:r>
            <w:proofErr w:type="spellEnd"/>
            <w:r w:rsidRPr="0015232F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 </w:t>
            </w:r>
            <w:proofErr w:type="spellStart"/>
            <w:r w:rsidRPr="0015232F">
              <w:rPr>
                <w:rFonts w:ascii="Times New Roman" w:hAnsi="Times New Roman" w:cs="Times New Roman"/>
                <w:sz w:val="28"/>
                <w:szCs w:val="28"/>
              </w:rPr>
              <w:t>Илаевич</w:t>
            </w:r>
            <w:proofErr w:type="spellEnd"/>
          </w:p>
        </w:tc>
      </w:tr>
      <w:tr w:rsidR="00B40344" w:rsidRPr="0015232F" w:rsidTr="00B40344">
        <w:tc>
          <w:tcPr>
            <w:tcW w:w="1018" w:type="dxa"/>
          </w:tcPr>
          <w:p w:rsidR="00B40344" w:rsidRPr="0015232F" w:rsidRDefault="00B40344" w:rsidP="00B40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232F">
              <w:rPr>
                <w:rFonts w:ascii="Times New Roman" w:hAnsi="Times New Roman" w:cs="Times New Roman"/>
                <w:sz w:val="28"/>
                <w:szCs w:val="28"/>
              </w:rPr>
              <w:t>30.06</w:t>
            </w:r>
          </w:p>
        </w:tc>
        <w:tc>
          <w:tcPr>
            <w:tcW w:w="846" w:type="dxa"/>
          </w:tcPr>
          <w:p w:rsidR="00B40344" w:rsidRPr="0015232F" w:rsidRDefault="00B40344" w:rsidP="00B40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547" w:type="dxa"/>
          </w:tcPr>
          <w:p w:rsidR="00B40344" w:rsidRPr="0015232F" w:rsidRDefault="00B40344" w:rsidP="00B40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232F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5160" w:type="dxa"/>
          </w:tcPr>
          <w:p w:rsidR="00B40344" w:rsidRPr="0015232F" w:rsidRDefault="00B40344" w:rsidP="00B40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232F">
              <w:rPr>
                <w:rFonts w:ascii="Times New Roman" w:hAnsi="Times New Roman" w:cs="Times New Roman"/>
                <w:sz w:val="28"/>
                <w:szCs w:val="28"/>
              </w:rPr>
              <w:t>Сайниева Ларисия Яковлевна</w:t>
            </w:r>
          </w:p>
        </w:tc>
      </w:tr>
      <w:tr w:rsidR="00B40344" w:rsidRPr="0015232F" w:rsidTr="00B40344">
        <w:tc>
          <w:tcPr>
            <w:tcW w:w="1018" w:type="dxa"/>
          </w:tcPr>
          <w:p w:rsidR="00B40344" w:rsidRPr="0015232F" w:rsidRDefault="00B40344" w:rsidP="00B40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232F">
              <w:rPr>
                <w:rFonts w:ascii="Times New Roman" w:hAnsi="Times New Roman" w:cs="Times New Roman"/>
                <w:sz w:val="28"/>
                <w:szCs w:val="28"/>
              </w:rPr>
              <w:t>1.07</w:t>
            </w:r>
          </w:p>
        </w:tc>
        <w:tc>
          <w:tcPr>
            <w:tcW w:w="846" w:type="dxa"/>
          </w:tcPr>
          <w:p w:rsidR="00B40344" w:rsidRPr="0015232F" w:rsidRDefault="00B40344" w:rsidP="00B40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547" w:type="dxa"/>
          </w:tcPr>
          <w:p w:rsidR="00B40344" w:rsidRPr="0015232F" w:rsidRDefault="00B40344" w:rsidP="00B40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232F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5160" w:type="dxa"/>
          </w:tcPr>
          <w:p w:rsidR="00B40344" w:rsidRPr="0015232F" w:rsidRDefault="00B40344" w:rsidP="00B40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232F">
              <w:rPr>
                <w:rFonts w:ascii="Times New Roman" w:hAnsi="Times New Roman" w:cs="Times New Roman"/>
                <w:sz w:val="28"/>
                <w:szCs w:val="28"/>
              </w:rPr>
              <w:t>Илтубаев</w:t>
            </w:r>
            <w:proofErr w:type="spellEnd"/>
            <w:r w:rsidRPr="0015232F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 </w:t>
            </w:r>
            <w:proofErr w:type="spellStart"/>
            <w:r w:rsidRPr="0015232F">
              <w:rPr>
                <w:rFonts w:ascii="Times New Roman" w:hAnsi="Times New Roman" w:cs="Times New Roman"/>
                <w:sz w:val="28"/>
                <w:szCs w:val="28"/>
              </w:rPr>
              <w:t>Илаевич</w:t>
            </w:r>
            <w:proofErr w:type="spellEnd"/>
          </w:p>
        </w:tc>
      </w:tr>
      <w:tr w:rsidR="00B40344" w:rsidRPr="0015232F" w:rsidTr="00B40344">
        <w:tc>
          <w:tcPr>
            <w:tcW w:w="1018" w:type="dxa"/>
          </w:tcPr>
          <w:p w:rsidR="00B40344" w:rsidRPr="0015232F" w:rsidRDefault="00B40344" w:rsidP="00B40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232F">
              <w:rPr>
                <w:rFonts w:ascii="Times New Roman" w:hAnsi="Times New Roman" w:cs="Times New Roman"/>
                <w:sz w:val="28"/>
                <w:szCs w:val="28"/>
              </w:rPr>
              <w:t>2.07</w:t>
            </w:r>
          </w:p>
        </w:tc>
        <w:tc>
          <w:tcPr>
            <w:tcW w:w="846" w:type="dxa"/>
          </w:tcPr>
          <w:p w:rsidR="00B40344" w:rsidRPr="0015232F" w:rsidRDefault="00B40344" w:rsidP="00B40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547" w:type="dxa"/>
          </w:tcPr>
          <w:p w:rsidR="00B40344" w:rsidRPr="0015232F" w:rsidRDefault="00B40344" w:rsidP="00B40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232F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5160" w:type="dxa"/>
          </w:tcPr>
          <w:p w:rsidR="00B40344" w:rsidRPr="0015232F" w:rsidRDefault="00B40344" w:rsidP="00B40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232F">
              <w:rPr>
                <w:rFonts w:ascii="Times New Roman" w:hAnsi="Times New Roman" w:cs="Times New Roman"/>
                <w:sz w:val="28"/>
                <w:szCs w:val="28"/>
              </w:rPr>
              <w:t>Сайниева Ларисия Яковлевна</w:t>
            </w:r>
          </w:p>
        </w:tc>
      </w:tr>
      <w:tr w:rsidR="00B40344" w:rsidRPr="0015232F" w:rsidTr="00B40344">
        <w:tc>
          <w:tcPr>
            <w:tcW w:w="1018" w:type="dxa"/>
          </w:tcPr>
          <w:p w:rsidR="00B40344" w:rsidRPr="0015232F" w:rsidRDefault="00B40344" w:rsidP="00B40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232F">
              <w:rPr>
                <w:rFonts w:ascii="Times New Roman" w:hAnsi="Times New Roman" w:cs="Times New Roman"/>
                <w:sz w:val="28"/>
                <w:szCs w:val="28"/>
              </w:rPr>
              <w:t>3.07</w:t>
            </w:r>
          </w:p>
        </w:tc>
        <w:tc>
          <w:tcPr>
            <w:tcW w:w="846" w:type="dxa"/>
          </w:tcPr>
          <w:p w:rsidR="00B40344" w:rsidRPr="0015232F" w:rsidRDefault="00B40344" w:rsidP="00B40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547" w:type="dxa"/>
          </w:tcPr>
          <w:p w:rsidR="00B40344" w:rsidRPr="0015232F" w:rsidRDefault="00B40344" w:rsidP="00B40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232F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160" w:type="dxa"/>
          </w:tcPr>
          <w:p w:rsidR="00B40344" w:rsidRPr="0015232F" w:rsidRDefault="00B40344" w:rsidP="00B40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232F">
              <w:rPr>
                <w:rFonts w:ascii="Times New Roman" w:hAnsi="Times New Roman" w:cs="Times New Roman"/>
                <w:sz w:val="28"/>
                <w:szCs w:val="28"/>
              </w:rPr>
              <w:t>Алексеева Оксана Сергеевна</w:t>
            </w:r>
          </w:p>
        </w:tc>
      </w:tr>
      <w:tr w:rsidR="00B40344" w:rsidRPr="0015232F" w:rsidTr="00B40344">
        <w:tc>
          <w:tcPr>
            <w:tcW w:w="1018" w:type="dxa"/>
          </w:tcPr>
          <w:p w:rsidR="00B40344" w:rsidRPr="0015232F" w:rsidRDefault="00B40344" w:rsidP="00B40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232F">
              <w:rPr>
                <w:rFonts w:ascii="Times New Roman" w:hAnsi="Times New Roman" w:cs="Times New Roman"/>
                <w:sz w:val="28"/>
                <w:szCs w:val="28"/>
              </w:rPr>
              <w:t>7.07</w:t>
            </w:r>
          </w:p>
        </w:tc>
        <w:tc>
          <w:tcPr>
            <w:tcW w:w="846" w:type="dxa"/>
          </w:tcPr>
          <w:p w:rsidR="00B40344" w:rsidRPr="0015232F" w:rsidRDefault="00B40344" w:rsidP="00B40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547" w:type="dxa"/>
          </w:tcPr>
          <w:p w:rsidR="00B40344" w:rsidRPr="0015232F" w:rsidRDefault="00B40344" w:rsidP="00B40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232F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5160" w:type="dxa"/>
          </w:tcPr>
          <w:p w:rsidR="00B40344" w:rsidRPr="0015232F" w:rsidRDefault="00B40344" w:rsidP="00B40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232F">
              <w:rPr>
                <w:rFonts w:ascii="Times New Roman" w:hAnsi="Times New Roman" w:cs="Times New Roman"/>
                <w:sz w:val="28"/>
                <w:szCs w:val="28"/>
              </w:rPr>
              <w:t>Сайниева Ларисия Яковлевна</w:t>
            </w:r>
          </w:p>
        </w:tc>
      </w:tr>
      <w:tr w:rsidR="00B40344" w:rsidRPr="0015232F" w:rsidTr="00B40344">
        <w:tc>
          <w:tcPr>
            <w:tcW w:w="1018" w:type="dxa"/>
          </w:tcPr>
          <w:p w:rsidR="00B40344" w:rsidRPr="0015232F" w:rsidRDefault="00B40344" w:rsidP="00B40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232F">
              <w:rPr>
                <w:rFonts w:ascii="Times New Roman" w:hAnsi="Times New Roman" w:cs="Times New Roman"/>
                <w:sz w:val="28"/>
                <w:szCs w:val="28"/>
              </w:rPr>
              <w:t>8.07</w:t>
            </w:r>
          </w:p>
        </w:tc>
        <w:tc>
          <w:tcPr>
            <w:tcW w:w="846" w:type="dxa"/>
          </w:tcPr>
          <w:p w:rsidR="00B40344" w:rsidRPr="0015232F" w:rsidRDefault="00B40344" w:rsidP="00B40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547" w:type="dxa"/>
          </w:tcPr>
          <w:p w:rsidR="00B40344" w:rsidRPr="0015232F" w:rsidRDefault="00B40344" w:rsidP="00B40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232F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5160" w:type="dxa"/>
          </w:tcPr>
          <w:p w:rsidR="00B40344" w:rsidRPr="0015232F" w:rsidRDefault="00663E10" w:rsidP="00B40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Илтубаев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Владимир Илаевич</w:t>
            </w:r>
            <w:bookmarkStart w:id="0" w:name="_GoBack"/>
            <w:bookmarkEnd w:id="0"/>
          </w:p>
        </w:tc>
      </w:tr>
      <w:tr w:rsidR="00B40344" w:rsidRPr="0015232F" w:rsidTr="00B40344">
        <w:tc>
          <w:tcPr>
            <w:tcW w:w="1018" w:type="dxa"/>
          </w:tcPr>
          <w:p w:rsidR="00B40344" w:rsidRPr="0015232F" w:rsidRDefault="00B40344" w:rsidP="00B40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232F">
              <w:rPr>
                <w:rFonts w:ascii="Times New Roman" w:hAnsi="Times New Roman" w:cs="Times New Roman"/>
                <w:sz w:val="28"/>
                <w:szCs w:val="28"/>
              </w:rPr>
              <w:t>9.07</w:t>
            </w:r>
          </w:p>
        </w:tc>
        <w:tc>
          <w:tcPr>
            <w:tcW w:w="846" w:type="dxa"/>
          </w:tcPr>
          <w:p w:rsidR="00B40344" w:rsidRPr="0015232F" w:rsidRDefault="00B40344" w:rsidP="00B40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547" w:type="dxa"/>
          </w:tcPr>
          <w:p w:rsidR="00B40344" w:rsidRPr="0015232F" w:rsidRDefault="00B40344" w:rsidP="00B40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232F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5160" w:type="dxa"/>
          </w:tcPr>
          <w:p w:rsidR="00B40344" w:rsidRPr="0015232F" w:rsidRDefault="00B40344" w:rsidP="00B40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232F">
              <w:rPr>
                <w:rFonts w:ascii="Times New Roman" w:hAnsi="Times New Roman" w:cs="Times New Roman"/>
                <w:sz w:val="28"/>
                <w:szCs w:val="28"/>
              </w:rPr>
              <w:t>Сайниева Ларисия Яковлевна</w:t>
            </w:r>
          </w:p>
        </w:tc>
      </w:tr>
      <w:tr w:rsidR="00B40344" w:rsidRPr="0015232F" w:rsidTr="00B40344">
        <w:tc>
          <w:tcPr>
            <w:tcW w:w="1018" w:type="dxa"/>
          </w:tcPr>
          <w:p w:rsidR="00B40344" w:rsidRPr="0015232F" w:rsidRDefault="00B40344" w:rsidP="00B40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232F">
              <w:rPr>
                <w:rFonts w:ascii="Times New Roman" w:hAnsi="Times New Roman" w:cs="Times New Roman"/>
                <w:sz w:val="28"/>
                <w:szCs w:val="28"/>
              </w:rPr>
              <w:t>14.07</w:t>
            </w:r>
          </w:p>
        </w:tc>
        <w:tc>
          <w:tcPr>
            <w:tcW w:w="846" w:type="dxa"/>
          </w:tcPr>
          <w:p w:rsidR="00B40344" w:rsidRPr="0015232F" w:rsidRDefault="00B40344" w:rsidP="00B40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547" w:type="dxa"/>
          </w:tcPr>
          <w:p w:rsidR="00B40344" w:rsidRPr="0015232F" w:rsidRDefault="00B40344" w:rsidP="00B40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232F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5160" w:type="dxa"/>
          </w:tcPr>
          <w:p w:rsidR="00B40344" w:rsidRPr="0015232F" w:rsidRDefault="00B40344" w:rsidP="00B40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232F">
              <w:rPr>
                <w:rFonts w:ascii="Times New Roman" w:hAnsi="Times New Roman" w:cs="Times New Roman"/>
                <w:sz w:val="28"/>
                <w:szCs w:val="28"/>
              </w:rPr>
              <w:t>Илтубаев</w:t>
            </w:r>
            <w:proofErr w:type="spellEnd"/>
            <w:r w:rsidRPr="0015232F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 </w:t>
            </w:r>
            <w:proofErr w:type="spellStart"/>
            <w:r w:rsidRPr="0015232F">
              <w:rPr>
                <w:rFonts w:ascii="Times New Roman" w:hAnsi="Times New Roman" w:cs="Times New Roman"/>
                <w:sz w:val="28"/>
                <w:szCs w:val="28"/>
              </w:rPr>
              <w:t>Илаевич</w:t>
            </w:r>
            <w:proofErr w:type="spellEnd"/>
          </w:p>
        </w:tc>
      </w:tr>
    </w:tbl>
    <w:p w:rsidR="00113BFC" w:rsidRDefault="00113BFC" w:rsidP="00113BF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13BFC" w:rsidRDefault="00113BFC" w:rsidP="00113BF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13BFC" w:rsidRDefault="00113BFC" w:rsidP="00113BF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13BFC" w:rsidRDefault="00113BFC" w:rsidP="00113BF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13BFC" w:rsidRDefault="00113BFC" w:rsidP="00113BF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13BFC" w:rsidRDefault="00113BFC" w:rsidP="00113BF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13BFC" w:rsidRDefault="00113BFC" w:rsidP="00113BFC">
      <w:pPr>
        <w:jc w:val="center"/>
        <w:rPr>
          <w:rFonts w:ascii="Times New Roman" w:hAnsi="Times New Roman" w:cs="Times New Roman"/>
          <w:sz w:val="28"/>
          <w:szCs w:val="28"/>
        </w:rPr>
      </w:pPr>
      <w:r w:rsidRPr="00113BFC">
        <w:rPr>
          <w:rFonts w:ascii="Times New Roman" w:hAnsi="Times New Roman" w:cs="Times New Roman"/>
          <w:sz w:val="28"/>
          <w:szCs w:val="28"/>
        </w:rPr>
        <w:lastRenderedPageBreak/>
        <w:t xml:space="preserve">Расписание </w:t>
      </w:r>
      <w:r w:rsidRPr="00113BF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единого государственного экзамена по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учебным</w:t>
      </w:r>
      <w:r w:rsidRPr="00113BF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предмет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ам</w:t>
      </w:r>
      <w:r w:rsidRPr="00113BFC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52"/>
        <w:gridCol w:w="5919"/>
      </w:tblGrid>
      <w:tr w:rsidR="00113BFC" w:rsidTr="00113BFC">
        <w:tc>
          <w:tcPr>
            <w:tcW w:w="3652" w:type="dxa"/>
          </w:tcPr>
          <w:p w:rsidR="00113BFC" w:rsidRDefault="00113BFC" w:rsidP="00113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5919" w:type="dxa"/>
          </w:tcPr>
          <w:p w:rsidR="00113BFC" w:rsidRDefault="00113BFC" w:rsidP="00113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</w:tr>
      <w:tr w:rsidR="00113BFC" w:rsidTr="00113BFC">
        <w:tc>
          <w:tcPr>
            <w:tcW w:w="3652" w:type="dxa"/>
          </w:tcPr>
          <w:p w:rsidR="00113BFC" w:rsidRDefault="00113BFC" w:rsidP="00113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июля 2020 г.</w:t>
            </w:r>
          </w:p>
        </w:tc>
        <w:tc>
          <w:tcPr>
            <w:tcW w:w="5919" w:type="dxa"/>
          </w:tcPr>
          <w:p w:rsidR="00113BFC" w:rsidRDefault="00113BFC" w:rsidP="00113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«Русский язык»</w:t>
            </w:r>
          </w:p>
        </w:tc>
      </w:tr>
      <w:tr w:rsidR="00113BFC" w:rsidTr="00113BFC">
        <w:tc>
          <w:tcPr>
            <w:tcW w:w="3652" w:type="dxa"/>
          </w:tcPr>
          <w:p w:rsidR="00113BFC" w:rsidRDefault="00113BFC" w:rsidP="00113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июля 2020 г.</w:t>
            </w:r>
          </w:p>
        </w:tc>
        <w:tc>
          <w:tcPr>
            <w:tcW w:w="5919" w:type="dxa"/>
          </w:tcPr>
          <w:p w:rsidR="00113BFC" w:rsidRDefault="00113BFC" w:rsidP="00113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«Математика профильная»</w:t>
            </w:r>
          </w:p>
        </w:tc>
      </w:tr>
      <w:tr w:rsidR="00113BFC" w:rsidTr="00113BFC">
        <w:tc>
          <w:tcPr>
            <w:tcW w:w="3652" w:type="dxa"/>
          </w:tcPr>
          <w:p w:rsidR="00113BFC" w:rsidRDefault="00113BFC" w:rsidP="00113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июля 2020 г.</w:t>
            </w:r>
          </w:p>
        </w:tc>
        <w:tc>
          <w:tcPr>
            <w:tcW w:w="5919" w:type="dxa"/>
          </w:tcPr>
          <w:p w:rsidR="00113BFC" w:rsidRDefault="00113BFC" w:rsidP="00113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«Физика»</w:t>
            </w:r>
          </w:p>
        </w:tc>
      </w:tr>
      <w:tr w:rsidR="00113BFC" w:rsidTr="00113BFC">
        <w:tc>
          <w:tcPr>
            <w:tcW w:w="3652" w:type="dxa"/>
          </w:tcPr>
          <w:p w:rsidR="00113BFC" w:rsidRDefault="00113BFC" w:rsidP="00113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июля 2020 г</w:t>
            </w:r>
          </w:p>
        </w:tc>
        <w:tc>
          <w:tcPr>
            <w:tcW w:w="5919" w:type="dxa"/>
          </w:tcPr>
          <w:p w:rsidR="00113BFC" w:rsidRDefault="00113BFC" w:rsidP="00113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«Обществознание»</w:t>
            </w:r>
          </w:p>
        </w:tc>
      </w:tr>
    </w:tbl>
    <w:p w:rsidR="00113BFC" w:rsidRPr="00113BFC" w:rsidRDefault="00113BFC" w:rsidP="00113BFC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13BFC" w:rsidRPr="00113B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20BE" w:rsidRDefault="001120BE" w:rsidP="00113BFC">
      <w:pPr>
        <w:spacing w:after="0" w:line="240" w:lineRule="auto"/>
      </w:pPr>
      <w:r>
        <w:separator/>
      </w:r>
    </w:p>
  </w:endnote>
  <w:endnote w:type="continuationSeparator" w:id="0">
    <w:p w:rsidR="001120BE" w:rsidRDefault="001120BE" w:rsidP="00113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20BE" w:rsidRDefault="001120BE" w:rsidP="00113BFC">
      <w:pPr>
        <w:spacing w:after="0" w:line="240" w:lineRule="auto"/>
      </w:pPr>
      <w:r>
        <w:separator/>
      </w:r>
    </w:p>
  </w:footnote>
  <w:footnote w:type="continuationSeparator" w:id="0">
    <w:p w:rsidR="001120BE" w:rsidRDefault="001120BE" w:rsidP="00113B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519"/>
    <w:rsid w:val="001120BE"/>
    <w:rsid w:val="00113BFC"/>
    <w:rsid w:val="0015232F"/>
    <w:rsid w:val="002304C0"/>
    <w:rsid w:val="005A5AB7"/>
    <w:rsid w:val="00663E10"/>
    <w:rsid w:val="006F5441"/>
    <w:rsid w:val="00B26845"/>
    <w:rsid w:val="00B40344"/>
    <w:rsid w:val="00D72A27"/>
    <w:rsid w:val="00E11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15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13B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13BFC"/>
  </w:style>
  <w:style w:type="paragraph" w:styleId="a6">
    <w:name w:val="footer"/>
    <w:basedOn w:val="a"/>
    <w:link w:val="a7"/>
    <w:uiPriority w:val="99"/>
    <w:unhideWhenUsed/>
    <w:rsid w:val="00113B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13B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15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13B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13BFC"/>
  </w:style>
  <w:style w:type="paragraph" w:styleId="a6">
    <w:name w:val="footer"/>
    <w:basedOn w:val="a"/>
    <w:link w:val="a7"/>
    <w:uiPriority w:val="99"/>
    <w:unhideWhenUsed/>
    <w:rsid w:val="00113B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13B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1322</TotalTime>
  <Pages>2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2</cp:revision>
  <dcterms:created xsi:type="dcterms:W3CDTF">2020-06-01T06:47:00Z</dcterms:created>
  <dcterms:modified xsi:type="dcterms:W3CDTF">2020-06-04T04:53:00Z</dcterms:modified>
</cp:coreProperties>
</file>